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5305" w14:textId="46C64EC1" w:rsidR="009D6823" w:rsidRDefault="006659E4" w:rsidP="00F25663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>Homework Menu Grid</w:t>
      </w:r>
      <w:r w:rsidR="00215932">
        <w:rPr>
          <w:rFonts w:ascii="Calibri"/>
          <w:b/>
          <w:color w:val="292526"/>
          <w:w w:val="105"/>
          <w:sz w:val="48"/>
        </w:rPr>
        <w:t xml:space="preserve"> </w:t>
      </w:r>
      <w:r w:rsidR="00215932">
        <w:rPr>
          <w:rFonts w:ascii="Calibri"/>
          <w:b/>
          <w:color w:val="292526"/>
          <w:w w:val="105"/>
          <w:sz w:val="48"/>
        </w:rPr>
        <w:t>–</w:t>
      </w:r>
      <w:r w:rsidR="00215932">
        <w:rPr>
          <w:rFonts w:ascii="Calibri"/>
          <w:b/>
          <w:color w:val="292526"/>
          <w:w w:val="105"/>
          <w:sz w:val="48"/>
        </w:rPr>
        <w:t xml:space="preserve"> C7 Atoms Elements and Compound</w:t>
      </w:r>
    </w:p>
    <w:p w14:paraId="00BCB785" w14:textId="77777777" w:rsidR="009D6823" w:rsidRDefault="006659E4" w:rsidP="00F25663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color w:val="292526"/>
        </w:rPr>
        <w:t>Complete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below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reach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total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points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work.</w:t>
      </w:r>
      <w:r>
        <w:rPr>
          <w:color w:val="292526"/>
          <w:spacing w:val="-7"/>
        </w:rPr>
        <w:t xml:space="preserve"> </w:t>
      </w:r>
      <w:r>
        <w:rPr>
          <w:color w:val="292526"/>
          <w:spacing w:val="-5"/>
        </w:rPr>
        <w:t>Try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variety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you’re practising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different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skills.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Once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you’ve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completed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task,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colour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box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keep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record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your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points.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get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highest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point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score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unit?</w:t>
      </w:r>
    </w:p>
    <w:p w14:paraId="62D90E7B" w14:textId="77777777" w:rsidR="009D6823" w:rsidRDefault="009D6823" w:rsidP="00F25663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2597"/>
        <w:gridCol w:w="2790"/>
        <w:gridCol w:w="2958"/>
        <w:gridCol w:w="2874"/>
        <w:gridCol w:w="2874"/>
      </w:tblGrid>
      <w:tr w:rsidR="009D6823" w14:paraId="228E276F" w14:textId="77777777" w:rsidTr="004F3DAB">
        <w:trPr>
          <w:trHeight w:val="377"/>
        </w:trPr>
        <w:tc>
          <w:tcPr>
            <w:tcW w:w="1580" w:type="dxa"/>
          </w:tcPr>
          <w:p w14:paraId="3C0D621F" w14:textId="77777777" w:rsidR="009D6823" w:rsidRDefault="006659E4" w:rsidP="00F25663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597" w:type="dxa"/>
          </w:tcPr>
          <w:p w14:paraId="687A119B" w14:textId="77777777" w:rsidR="009D6823" w:rsidRDefault="006659E4" w:rsidP="00F25663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2790" w:type="dxa"/>
          </w:tcPr>
          <w:p w14:paraId="2E02590D" w14:textId="77777777" w:rsidR="009D6823" w:rsidRDefault="006659E4" w:rsidP="00F25663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2958" w:type="dxa"/>
          </w:tcPr>
          <w:p w14:paraId="2B1F1739" w14:textId="77777777" w:rsidR="009D6823" w:rsidRDefault="006659E4" w:rsidP="00F25663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874" w:type="dxa"/>
          </w:tcPr>
          <w:p w14:paraId="62CAB4D4" w14:textId="77777777" w:rsidR="009D6823" w:rsidRDefault="006659E4" w:rsidP="00F25663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2874" w:type="dxa"/>
          </w:tcPr>
          <w:p w14:paraId="15882207" w14:textId="476533DD" w:rsidR="009D6823" w:rsidRDefault="006659E4" w:rsidP="00F25663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  <w:r w:rsidR="0051794B">
              <w:rPr>
                <w:rFonts w:ascii="Calibri"/>
                <w:b/>
                <w:color w:val="292526"/>
                <w:w w:val="110"/>
                <w:sz w:val="24"/>
              </w:rPr>
              <w:t xml:space="preserve"> = FGF!</w:t>
            </w:r>
          </w:p>
        </w:tc>
      </w:tr>
      <w:tr w:rsidR="009D6823" w14:paraId="5592B224" w14:textId="77777777" w:rsidTr="005E7283">
        <w:trPr>
          <w:trHeight w:val="1325"/>
        </w:trPr>
        <w:tc>
          <w:tcPr>
            <w:tcW w:w="1580" w:type="dxa"/>
          </w:tcPr>
          <w:p w14:paraId="428B8C57" w14:textId="742004B9" w:rsidR="009D6823" w:rsidRDefault="004F3DAB" w:rsidP="00F25663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 xml:space="preserve">States of matter </w:t>
            </w:r>
          </w:p>
        </w:tc>
        <w:tc>
          <w:tcPr>
            <w:tcW w:w="2597" w:type="dxa"/>
          </w:tcPr>
          <w:p w14:paraId="7E93B63A" w14:textId="28783682" w:rsidR="004C111E" w:rsidRPr="004F3DAB" w:rsidRDefault="00826A64" w:rsidP="00826A64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Draw particle diagrams for a solid, a liquid and a gas. Identify and describe the four main changes of state between solid, liquids and gases.</w:t>
            </w:r>
          </w:p>
        </w:tc>
        <w:tc>
          <w:tcPr>
            <w:tcW w:w="2790" w:type="dxa"/>
          </w:tcPr>
          <w:p w14:paraId="03C2B9FF" w14:textId="6688DE8B" w:rsidR="004F3DAB" w:rsidRPr="004F3DAB" w:rsidRDefault="00826A64" w:rsidP="00F25663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Describe two properties of solids, two properties of liquids and two properties of gases.</w:t>
            </w:r>
          </w:p>
        </w:tc>
        <w:tc>
          <w:tcPr>
            <w:tcW w:w="2958" w:type="dxa"/>
          </w:tcPr>
          <w:p w14:paraId="49EF5FC2" w14:textId="1320D79B" w:rsidR="009D6823" w:rsidRDefault="00BC7648" w:rsidP="00F25663">
            <w:pPr>
              <w:pStyle w:val="TableParagraph"/>
              <w:spacing w:before="0" w:line="278" w:lineRule="auto"/>
              <w:ind w:left="81" w:right="104"/>
              <w:rPr>
                <w:sz w:val="20"/>
              </w:rPr>
            </w:pPr>
            <w:r>
              <w:rPr>
                <w:sz w:val="20"/>
              </w:rPr>
              <w:t>Create a table comparing evaporation and boiling</w:t>
            </w:r>
            <w:r w:rsidR="00DE7763">
              <w:rPr>
                <w:sz w:val="20"/>
              </w:rPr>
              <w:t>. You must include the words energy, liquid, gas, temperature, quick, slow and particles.</w:t>
            </w:r>
          </w:p>
        </w:tc>
        <w:tc>
          <w:tcPr>
            <w:tcW w:w="2874" w:type="dxa"/>
          </w:tcPr>
          <w:p w14:paraId="7F396845" w14:textId="6CD770DA" w:rsidR="009D6823" w:rsidRDefault="00D74896" w:rsidP="00F25663">
            <w:pPr>
              <w:pStyle w:val="TableParagraph"/>
              <w:spacing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Write a letter to the X factor production team explaining what ‘stage smoke’ is and how it gives the effect that it does.</w:t>
            </w:r>
          </w:p>
        </w:tc>
        <w:tc>
          <w:tcPr>
            <w:tcW w:w="2874" w:type="dxa"/>
          </w:tcPr>
          <w:p w14:paraId="07013D20" w14:textId="37B0F200" w:rsidR="009D6823" w:rsidRDefault="00D74896" w:rsidP="00F25663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sz w:val="20"/>
              </w:rPr>
              <w:t>Create a comic strip of a group of particles describing how their movement and arrangement changes as they go from a solid to a liquid, and from a liquid to a gas.</w:t>
            </w:r>
          </w:p>
        </w:tc>
      </w:tr>
      <w:tr w:rsidR="009D6823" w14:paraId="2BFF68A0" w14:textId="77777777" w:rsidTr="004F3DAB">
        <w:trPr>
          <w:trHeight w:val="1740"/>
        </w:trPr>
        <w:tc>
          <w:tcPr>
            <w:tcW w:w="1580" w:type="dxa"/>
          </w:tcPr>
          <w:p w14:paraId="77C8EDC9" w14:textId="3F0F7534" w:rsidR="009D6823" w:rsidRDefault="004F3DAB" w:rsidP="00F25663">
            <w:pPr>
              <w:pStyle w:val="TableParagraph"/>
              <w:spacing w:before="3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Ionic bonding</w:t>
            </w:r>
          </w:p>
        </w:tc>
        <w:tc>
          <w:tcPr>
            <w:tcW w:w="2597" w:type="dxa"/>
          </w:tcPr>
          <w:p w14:paraId="442A73F4" w14:textId="77777777" w:rsidR="009D6823" w:rsidRDefault="00826A64" w:rsidP="00F25663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Define the following:</w:t>
            </w:r>
          </w:p>
          <w:p w14:paraId="6F292187" w14:textId="77777777" w:rsidR="00826A64" w:rsidRDefault="00826A64" w:rsidP="00826A64">
            <w:pPr>
              <w:pStyle w:val="TableParagraph"/>
              <w:numPr>
                <w:ilvl w:val="0"/>
                <w:numId w:val="3"/>
              </w:numPr>
              <w:spacing w:line="278" w:lineRule="auto"/>
              <w:rPr>
                <w:sz w:val="20"/>
              </w:rPr>
            </w:pPr>
            <w:r>
              <w:rPr>
                <w:sz w:val="20"/>
              </w:rPr>
              <w:t>Electrostatic</w:t>
            </w:r>
          </w:p>
          <w:p w14:paraId="09A7A39C" w14:textId="77777777" w:rsidR="00826A64" w:rsidRDefault="00826A64" w:rsidP="00826A64">
            <w:pPr>
              <w:pStyle w:val="TableParagraph"/>
              <w:numPr>
                <w:ilvl w:val="0"/>
                <w:numId w:val="3"/>
              </w:numPr>
              <w:spacing w:line="278" w:lineRule="auto"/>
              <w:rPr>
                <w:sz w:val="20"/>
              </w:rPr>
            </w:pPr>
            <w:r>
              <w:rPr>
                <w:sz w:val="20"/>
              </w:rPr>
              <w:t>Giant ionic lattice</w:t>
            </w:r>
          </w:p>
          <w:p w14:paraId="174D3941" w14:textId="77777777" w:rsidR="00826A64" w:rsidRDefault="00826A64" w:rsidP="00826A64">
            <w:pPr>
              <w:pStyle w:val="TableParagraph"/>
              <w:numPr>
                <w:ilvl w:val="0"/>
                <w:numId w:val="3"/>
              </w:numPr>
              <w:spacing w:line="278" w:lineRule="auto"/>
              <w:rPr>
                <w:sz w:val="20"/>
              </w:rPr>
            </w:pPr>
            <w:r>
              <w:rPr>
                <w:sz w:val="20"/>
              </w:rPr>
              <w:t>Property</w:t>
            </w:r>
          </w:p>
          <w:p w14:paraId="725728A2" w14:textId="1ACC0C82" w:rsidR="00826A64" w:rsidRDefault="00826A64" w:rsidP="00826A64">
            <w:pPr>
              <w:pStyle w:val="TableParagraph"/>
              <w:numPr>
                <w:ilvl w:val="0"/>
                <w:numId w:val="3"/>
              </w:numPr>
              <w:spacing w:line="278" w:lineRule="auto"/>
              <w:rPr>
                <w:sz w:val="20"/>
              </w:rPr>
            </w:pPr>
            <w:r>
              <w:rPr>
                <w:sz w:val="20"/>
              </w:rPr>
              <w:t>Intermolecular</w:t>
            </w:r>
          </w:p>
        </w:tc>
        <w:tc>
          <w:tcPr>
            <w:tcW w:w="2790" w:type="dxa"/>
          </w:tcPr>
          <w:p w14:paraId="14BECF5B" w14:textId="27778D8D" w:rsidR="009D6823" w:rsidRDefault="00826A64" w:rsidP="00F25663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Produce flash cards describing how to draw dot and cross diagrams, including an example.</w:t>
            </w:r>
          </w:p>
        </w:tc>
        <w:tc>
          <w:tcPr>
            <w:tcW w:w="2958" w:type="dxa"/>
          </w:tcPr>
          <w:p w14:paraId="77259D50" w14:textId="65BCD72E" w:rsidR="009D6823" w:rsidRDefault="004F3DAB" w:rsidP="00F25663">
            <w:pPr>
              <w:pStyle w:val="TableParagraph"/>
              <w:spacing w:line="278" w:lineRule="auto"/>
              <w:ind w:left="81" w:right="200"/>
              <w:rPr>
                <w:sz w:val="20"/>
              </w:rPr>
            </w:pPr>
            <w:r>
              <w:rPr>
                <w:sz w:val="20"/>
              </w:rPr>
              <w:t>Write a paragraph explaining why copper can be used to make saucepans and as an insulator around electrical cables.</w:t>
            </w:r>
          </w:p>
        </w:tc>
        <w:tc>
          <w:tcPr>
            <w:tcW w:w="2874" w:type="dxa"/>
          </w:tcPr>
          <w:p w14:paraId="7910FC4C" w14:textId="4C5F8081" w:rsidR="009D6823" w:rsidRDefault="005E7283" w:rsidP="00F25663">
            <w:pPr>
              <w:pStyle w:val="TableParagraph"/>
              <w:spacing w:line="278" w:lineRule="auto"/>
              <w:ind w:left="81" w:right="91"/>
              <w:rPr>
                <w:sz w:val="20"/>
              </w:rPr>
            </w:pPr>
            <w:r>
              <w:rPr>
                <w:sz w:val="20"/>
              </w:rPr>
              <w:t>Baking soda (sodium bicarbonate) is an ionic compound. Write a letter to a magazine, explaining why a reader can’t get her cakes to rise without this ingredient.</w:t>
            </w:r>
          </w:p>
        </w:tc>
        <w:tc>
          <w:tcPr>
            <w:tcW w:w="2874" w:type="dxa"/>
          </w:tcPr>
          <w:p w14:paraId="1BABE1BA" w14:textId="4DF7858A" w:rsidR="009D6823" w:rsidRDefault="00497242" w:rsidP="00F25663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  <w:r>
              <w:rPr>
                <w:sz w:val="20"/>
              </w:rPr>
              <w:t>Make up a six-mark answer exam question on ionic bonding and compounds, including mistakes, and get a friend to find the mistakes.</w:t>
            </w:r>
          </w:p>
        </w:tc>
      </w:tr>
      <w:tr w:rsidR="009D6823" w14:paraId="2BC76BBF" w14:textId="77777777" w:rsidTr="005E7283">
        <w:trPr>
          <w:trHeight w:val="568"/>
        </w:trPr>
        <w:tc>
          <w:tcPr>
            <w:tcW w:w="1580" w:type="dxa"/>
          </w:tcPr>
          <w:p w14:paraId="005D839E" w14:textId="2995D52E" w:rsidR="009D6823" w:rsidRDefault="004F3DAB" w:rsidP="00F25663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Covalent bonding</w:t>
            </w:r>
          </w:p>
        </w:tc>
        <w:tc>
          <w:tcPr>
            <w:tcW w:w="2597" w:type="dxa"/>
          </w:tcPr>
          <w:p w14:paraId="1E8EEE70" w14:textId="70AF573F" w:rsidR="009D6823" w:rsidRDefault="00CD336A" w:rsidP="00F25663">
            <w:pPr>
              <w:pStyle w:val="TableParagraph"/>
              <w:spacing w:line="278" w:lineRule="auto"/>
              <w:ind w:right="89"/>
              <w:rPr>
                <w:sz w:val="20"/>
              </w:rPr>
            </w:pPr>
            <w:r>
              <w:rPr>
                <w:sz w:val="20"/>
              </w:rPr>
              <w:t>Write a tweet to describe what covalent bonding is.</w:t>
            </w:r>
          </w:p>
        </w:tc>
        <w:tc>
          <w:tcPr>
            <w:tcW w:w="2790" w:type="dxa"/>
          </w:tcPr>
          <w:p w14:paraId="6C5DEE57" w14:textId="7A654D5A" w:rsidR="009D6823" w:rsidRDefault="005469C2" w:rsidP="00F25663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Explain why oxygen is a gas at room temperature but salt is a solid. Include the words boiling point and intermolecular forces.</w:t>
            </w:r>
          </w:p>
        </w:tc>
        <w:tc>
          <w:tcPr>
            <w:tcW w:w="2958" w:type="dxa"/>
          </w:tcPr>
          <w:p w14:paraId="6A8D7BE9" w14:textId="6A236B89" w:rsidR="009D6823" w:rsidRDefault="007212D3" w:rsidP="00F25663">
            <w:pPr>
              <w:pStyle w:val="TableParagraph"/>
              <w:spacing w:line="278" w:lineRule="auto"/>
              <w:ind w:left="81" w:right="309"/>
              <w:rPr>
                <w:sz w:val="20"/>
              </w:rPr>
            </w:pPr>
            <w:r>
              <w:rPr>
                <w:sz w:val="20"/>
              </w:rPr>
              <w:t>Draw a flow map to describe and explain the boiling points and the conductivity of covalent compounds.</w:t>
            </w:r>
          </w:p>
        </w:tc>
        <w:tc>
          <w:tcPr>
            <w:tcW w:w="2874" w:type="dxa"/>
          </w:tcPr>
          <w:p w14:paraId="767016F4" w14:textId="5702491C" w:rsidR="009D6823" w:rsidRDefault="005E7283" w:rsidP="00F25663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Polymers contain covalent bonds. Write a letter to a scientific journal explaining the advantages and the disadvantages of polymers that we use in everyday life.</w:t>
            </w:r>
          </w:p>
        </w:tc>
        <w:tc>
          <w:tcPr>
            <w:tcW w:w="2874" w:type="dxa"/>
          </w:tcPr>
          <w:p w14:paraId="004680CA" w14:textId="7AB3E102" w:rsidR="009D6823" w:rsidRDefault="00497242" w:rsidP="00F25663">
            <w:pPr>
              <w:pStyle w:val="TableParagraph"/>
              <w:spacing w:before="0" w:line="278" w:lineRule="auto"/>
              <w:ind w:left="81" w:right="144"/>
              <w:rPr>
                <w:sz w:val="20"/>
              </w:rPr>
            </w:pPr>
            <w:r>
              <w:rPr>
                <w:sz w:val="20"/>
              </w:rPr>
              <w:t>Hydrogen cyanide (HCN) is a covalent compound that was used in the war. Create an information leaflet on how and why this compound was used as a chemical weapon.</w:t>
            </w:r>
          </w:p>
        </w:tc>
      </w:tr>
      <w:tr w:rsidR="009D6823" w14:paraId="0348D7DD" w14:textId="77777777" w:rsidTr="005E7283">
        <w:trPr>
          <w:trHeight w:val="810"/>
        </w:trPr>
        <w:tc>
          <w:tcPr>
            <w:tcW w:w="1580" w:type="dxa"/>
            <w:tcBorders>
              <w:bottom w:val="single" w:sz="8" w:space="0" w:color="231F20"/>
            </w:tcBorders>
          </w:tcPr>
          <w:p w14:paraId="1C7D583B" w14:textId="716AD937" w:rsidR="009D6823" w:rsidRDefault="004F3DAB" w:rsidP="00F25663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Metallic bonding</w:t>
            </w:r>
          </w:p>
        </w:tc>
        <w:tc>
          <w:tcPr>
            <w:tcW w:w="2597" w:type="dxa"/>
            <w:tcBorders>
              <w:bottom w:val="single" w:sz="8" w:space="0" w:color="231F20"/>
            </w:tcBorders>
          </w:tcPr>
          <w:p w14:paraId="3849F593" w14:textId="77777777" w:rsidR="009D6823" w:rsidRDefault="004C111E" w:rsidP="00F25663">
            <w:pPr>
              <w:pStyle w:val="TableParagraph"/>
              <w:spacing w:line="278" w:lineRule="auto"/>
              <w:ind w:right="67"/>
              <w:rPr>
                <w:sz w:val="20"/>
              </w:rPr>
            </w:pPr>
            <w:r>
              <w:rPr>
                <w:sz w:val="20"/>
              </w:rPr>
              <w:t>Define the following words:</w:t>
            </w:r>
          </w:p>
          <w:p w14:paraId="0A52C576" w14:textId="77777777" w:rsidR="004C111E" w:rsidRDefault="004C111E" w:rsidP="004C111E">
            <w:pPr>
              <w:pStyle w:val="TableParagraph"/>
              <w:numPr>
                <w:ilvl w:val="0"/>
                <w:numId w:val="3"/>
              </w:numPr>
              <w:spacing w:line="278" w:lineRule="auto"/>
              <w:ind w:right="67"/>
              <w:rPr>
                <w:sz w:val="20"/>
              </w:rPr>
            </w:pPr>
            <w:r>
              <w:rPr>
                <w:sz w:val="20"/>
              </w:rPr>
              <w:t>Delocalised</w:t>
            </w:r>
          </w:p>
          <w:p w14:paraId="3284EC72" w14:textId="77777777" w:rsidR="004C111E" w:rsidRDefault="004C111E" w:rsidP="004C111E">
            <w:pPr>
              <w:pStyle w:val="TableParagraph"/>
              <w:numPr>
                <w:ilvl w:val="0"/>
                <w:numId w:val="3"/>
              </w:numPr>
              <w:spacing w:line="278" w:lineRule="auto"/>
              <w:ind w:right="67"/>
              <w:rPr>
                <w:sz w:val="20"/>
              </w:rPr>
            </w:pPr>
            <w:r>
              <w:rPr>
                <w:sz w:val="20"/>
              </w:rPr>
              <w:t>Ductile</w:t>
            </w:r>
          </w:p>
          <w:p w14:paraId="26556BCE" w14:textId="77777777" w:rsidR="004C111E" w:rsidRDefault="004C111E" w:rsidP="004C111E">
            <w:pPr>
              <w:pStyle w:val="TableParagraph"/>
              <w:numPr>
                <w:ilvl w:val="0"/>
                <w:numId w:val="3"/>
              </w:numPr>
              <w:spacing w:line="278" w:lineRule="auto"/>
              <w:ind w:right="67"/>
              <w:rPr>
                <w:sz w:val="20"/>
              </w:rPr>
            </w:pPr>
            <w:r>
              <w:rPr>
                <w:sz w:val="20"/>
              </w:rPr>
              <w:t>Conductor</w:t>
            </w:r>
          </w:p>
          <w:p w14:paraId="0FAE8922" w14:textId="1C1EA684" w:rsidR="004C111E" w:rsidRDefault="004C111E" w:rsidP="004C111E">
            <w:pPr>
              <w:pStyle w:val="TableParagraph"/>
              <w:numPr>
                <w:ilvl w:val="0"/>
                <w:numId w:val="3"/>
              </w:numPr>
              <w:spacing w:line="278" w:lineRule="auto"/>
              <w:ind w:right="67"/>
              <w:rPr>
                <w:sz w:val="20"/>
              </w:rPr>
            </w:pPr>
            <w:r>
              <w:rPr>
                <w:sz w:val="20"/>
              </w:rPr>
              <w:t>Malleable</w:t>
            </w:r>
          </w:p>
        </w:tc>
        <w:tc>
          <w:tcPr>
            <w:tcW w:w="2790" w:type="dxa"/>
            <w:tcBorders>
              <w:bottom w:val="single" w:sz="8" w:space="0" w:color="231F20"/>
            </w:tcBorders>
          </w:tcPr>
          <w:p w14:paraId="35CF8B95" w14:textId="0E489376" w:rsidR="009D6823" w:rsidRDefault="004C111E" w:rsidP="00F25663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Explain why alloys are much stronger than pure metals. Include a diagram in your answer.</w:t>
            </w:r>
          </w:p>
        </w:tc>
        <w:tc>
          <w:tcPr>
            <w:tcW w:w="2958" w:type="dxa"/>
            <w:tcBorders>
              <w:bottom w:val="single" w:sz="8" w:space="0" w:color="231F20"/>
            </w:tcBorders>
          </w:tcPr>
          <w:p w14:paraId="5EA4D2FB" w14:textId="4827A094" w:rsidR="009D6823" w:rsidRDefault="003023F5" w:rsidP="00F25663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Create a table comparing the properties and uses of</w:t>
            </w:r>
            <w:r w:rsidR="00FB3CCD">
              <w:rPr>
                <w:sz w:val="20"/>
              </w:rPr>
              <w:t xml:space="preserve"> high carbon steel and low carbon steel.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743EC19F" w14:textId="58D04520" w:rsidR="009D6823" w:rsidRDefault="00FB3CCD" w:rsidP="00F25663">
            <w:pPr>
              <w:pStyle w:val="TableParagraph"/>
              <w:spacing w:line="278" w:lineRule="auto"/>
              <w:ind w:left="81" w:right="66"/>
              <w:rPr>
                <w:sz w:val="20"/>
              </w:rPr>
            </w:pPr>
            <w:r>
              <w:rPr>
                <w:sz w:val="20"/>
              </w:rPr>
              <w:t>Mercury is the only metal that is a liquid at room temperature. Create a fact file about the metal mercury. You must include 6 facts.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2696D3D2" w14:textId="51BA7FE8" w:rsidR="009D6823" w:rsidRDefault="00F25663" w:rsidP="00F25663">
            <w:pPr>
              <w:pStyle w:val="TableParagraph"/>
              <w:spacing w:line="278" w:lineRule="auto"/>
              <w:ind w:left="81" w:right="65"/>
              <w:rPr>
                <w:sz w:val="20"/>
              </w:rPr>
            </w:pPr>
            <w:r>
              <w:rPr>
                <w:sz w:val="20"/>
              </w:rPr>
              <w:t>Make a model of metallic bonding using whatever resources you have. Extra HPs if you can also show how delocalised electrons move!</w:t>
            </w:r>
          </w:p>
        </w:tc>
      </w:tr>
    </w:tbl>
    <w:p w14:paraId="1C8DF215" w14:textId="77777777" w:rsidR="009D6823" w:rsidRDefault="009D6823" w:rsidP="00F25663">
      <w:pPr>
        <w:spacing w:line="278" w:lineRule="auto"/>
        <w:rPr>
          <w:sz w:val="20"/>
        </w:rPr>
        <w:sectPr w:rsidR="009D68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40" w:h="11910" w:orient="landscape"/>
          <w:pgMar w:top="520" w:right="460" w:bottom="1180" w:left="460" w:header="720" w:footer="990" w:gutter="0"/>
          <w:pgNumType w:start="1"/>
          <w:cols w:space="720"/>
        </w:sectPr>
      </w:pPr>
    </w:p>
    <w:p w14:paraId="0C8CDD56" w14:textId="77777777" w:rsidR="009D6823" w:rsidRDefault="006659E4" w:rsidP="00F25663">
      <w:pPr>
        <w:spacing w:before="72"/>
        <w:ind w:right="104"/>
        <w:rPr>
          <w:rFonts w:ascii="Calibri"/>
          <w:b/>
          <w:sz w:val="20"/>
        </w:rPr>
      </w:pPr>
      <w:r>
        <w:rPr>
          <w:rFonts w:ascii="Calibri"/>
          <w:b/>
          <w:color w:val="292526"/>
          <w:w w:val="105"/>
          <w:sz w:val="20"/>
        </w:rPr>
        <w:lastRenderedPageBreak/>
        <w:t>Homework Menu Grid</w:t>
      </w:r>
    </w:p>
    <w:p w14:paraId="1313DE39" w14:textId="77777777" w:rsidR="009D6823" w:rsidRDefault="009D6823" w:rsidP="00F25663">
      <w:pPr>
        <w:pStyle w:val="BodyText"/>
        <w:spacing w:before="10"/>
        <w:rPr>
          <w:rFonts w:ascii="Calibri"/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2607"/>
        <w:gridCol w:w="2874"/>
        <w:gridCol w:w="2874"/>
        <w:gridCol w:w="2874"/>
        <w:gridCol w:w="2874"/>
      </w:tblGrid>
      <w:tr w:rsidR="00F25663" w14:paraId="35432C9A" w14:textId="77777777" w:rsidTr="005E7283">
        <w:trPr>
          <w:trHeight w:val="595"/>
        </w:trPr>
        <w:tc>
          <w:tcPr>
            <w:tcW w:w="1580" w:type="dxa"/>
          </w:tcPr>
          <w:p w14:paraId="7C40EA19" w14:textId="27CC82EB" w:rsidR="00F25663" w:rsidRDefault="00F25663" w:rsidP="00F25663">
            <w:pPr>
              <w:pStyle w:val="TableParagraph"/>
              <w:spacing w:before="7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Testing for gases and formulations</w:t>
            </w:r>
          </w:p>
        </w:tc>
        <w:tc>
          <w:tcPr>
            <w:tcW w:w="2607" w:type="dxa"/>
          </w:tcPr>
          <w:p w14:paraId="7F0A1636" w14:textId="7CD72C3F" w:rsidR="00F25663" w:rsidRDefault="00F25663" w:rsidP="00F25663">
            <w:pPr>
              <w:pStyle w:val="TableParagraph"/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>Create revision flashcards showing the tests for carbon dioxide, oxygen, chlorine and hydrogen.</w:t>
            </w:r>
          </w:p>
        </w:tc>
        <w:tc>
          <w:tcPr>
            <w:tcW w:w="2874" w:type="dxa"/>
          </w:tcPr>
          <w:p w14:paraId="2C66621D" w14:textId="36EAFF75" w:rsidR="00F25663" w:rsidRDefault="00F25663" w:rsidP="00F25663">
            <w:pPr>
              <w:pStyle w:val="TableParagraph"/>
              <w:spacing w:before="0" w:line="278" w:lineRule="auto"/>
              <w:rPr>
                <w:sz w:val="20"/>
              </w:rPr>
            </w:pPr>
            <w:r>
              <w:rPr>
                <w:sz w:val="20"/>
              </w:rPr>
              <w:t>Explain why pharmaceutical companies must use exact formulations in drugs like pharmaceuticals.</w:t>
            </w:r>
          </w:p>
        </w:tc>
        <w:tc>
          <w:tcPr>
            <w:tcW w:w="2874" w:type="dxa"/>
          </w:tcPr>
          <w:p w14:paraId="6ECEAE53" w14:textId="70FAE287" w:rsidR="00F25663" w:rsidRDefault="00431C5F" w:rsidP="00F25663">
            <w:pPr>
              <w:pStyle w:val="TableParagraph"/>
              <w:spacing w:before="65" w:line="278" w:lineRule="auto"/>
              <w:ind w:right="119"/>
              <w:rPr>
                <w:sz w:val="20"/>
              </w:rPr>
            </w:pPr>
            <w:r>
              <w:rPr>
                <w:sz w:val="20"/>
              </w:rPr>
              <w:t>Fertilisers are formulations and usually contain nitrogen, potassium and phosphorus. Write a paragraph to explain the benefit of each of these elements to plants.</w:t>
            </w:r>
          </w:p>
        </w:tc>
        <w:tc>
          <w:tcPr>
            <w:tcW w:w="2874" w:type="dxa"/>
          </w:tcPr>
          <w:p w14:paraId="0A02A469" w14:textId="1683F6AE" w:rsidR="00F25663" w:rsidRDefault="00F25663" w:rsidP="00F25663">
            <w:pPr>
              <w:pStyle w:val="TableParagraph"/>
              <w:spacing w:before="65" w:line="278" w:lineRule="auto"/>
              <w:ind w:left="81" w:right="71"/>
              <w:rPr>
                <w:sz w:val="20"/>
              </w:rPr>
            </w:pPr>
            <w:r>
              <w:rPr>
                <w:sz w:val="20"/>
              </w:rPr>
              <w:t>Make an information booklet to convince people about the importance of carbon monoxide detectors in homes.</w:t>
            </w:r>
          </w:p>
        </w:tc>
        <w:tc>
          <w:tcPr>
            <w:tcW w:w="2874" w:type="dxa"/>
          </w:tcPr>
          <w:p w14:paraId="13B8D800" w14:textId="38006FBB" w:rsidR="00F25663" w:rsidRDefault="00F25663" w:rsidP="00F25663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sz w:val="20"/>
              </w:rPr>
              <w:t>Research and create a newspaper article on the Hindenburg disaster.</w:t>
            </w:r>
          </w:p>
        </w:tc>
      </w:tr>
      <w:tr w:rsidR="00F25663" w14:paraId="1FC88643" w14:textId="77777777" w:rsidTr="005E7283">
        <w:trPr>
          <w:trHeight w:val="966"/>
        </w:trPr>
        <w:tc>
          <w:tcPr>
            <w:tcW w:w="1580" w:type="dxa"/>
          </w:tcPr>
          <w:p w14:paraId="6D12D70D" w14:textId="0E5F3A8C" w:rsidR="00F25663" w:rsidRDefault="00F25663" w:rsidP="00F25663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Chromatography</w:t>
            </w:r>
          </w:p>
        </w:tc>
        <w:tc>
          <w:tcPr>
            <w:tcW w:w="2607" w:type="dxa"/>
          </w:tcPr>
          <w:p w14:paraId="51D10C3A" w14:textId="77777777" w:rsidR="00F25663" w:rsidRDefault="00D74896" w:rsidP="00F25663">
            <w:pPr>
              <w:pStyle w:val="TableParagraph"/>
              <w:spacing w:before="65" w:line="278" w:lineRule="auto"/>
              <w:ind w:right="84"/>
              <w:rPr>
                <w:sz w:val="20"/>
              </w:rPr>
            </w:pPr>
            <w:r>
              <w:rPr>
                <w:sz w:val="20"/>
              </w:rPr>
              <w:t>Define the following:</w:t>
            </w:r>
          </w:p>
          <w:p w14:paraId="6D349070" w14:textId="2BDB851B" w:rsidR="00D74896" w:rsidRDefault="00D74896" w:rsidP="00D74896">
            <w:pPr>
              <w:pStyle w:val="TableParagraph"/>
              <w:numPr>
                <w:ilvl w:val="0"/>
                <w:numId w:val="3"/>
              </w:numPr>
              <w:spacing w:before="65" w:line="278" w:lineRule="auto"/>
              <w:ind w:right="84"/>
              <w:rPr>
                <w:sz w:val="20"/>
              </w:rPr>
            </w:pPr>
            <w:r>
              <w:rPr>
                <w:sz w:val="20"/>
              </w:rPr>
              <w:t>Stationary phase</w:t>
            </w:r>
          </w:p>
          <w:p w14:paraId="04A6DF52" w14:textId="0F10A3A8" w:rsidR="00D74896" w:rsidRDefault="00D74896" w:rsidP="00D74896">
            <w:pPr>
              <w:pStyle w:val="TableParagraph"/>
              <w:numPr>
                <w:ilvl w:val="0"/>
                <w:numId w:val="3"/>
              </w:numPr>
              <w:spacing w:before="65" w:line="278" w:lineRule="auto"/>
              <w:ind w:right="84"/>
              <w:rPr>
                <w:sz w:val="20"/>
              </w:rPr>
            </w:pPr>
            <w:r>
              <w:rPr>
                <w:sz w:val="20"/>
              </w:rPr>
              <w:t>Mobile phase</w:t>
            </w:r>
          </w:p>
          <w:p w14:paraId="72A27606" w14:textId="77777777" w:rsidR="00D74896" w:rsidRDefault="00D74896" w:rsidP="00D74896">
            <w:pPr>
              <w:pStyle w:val="TableParagraph"/>
              <w:numPr>
                <w:ilvl w:val="0"/>
                <w:numId w:val="3"/>
              </w:numPr>
              <w:spacing w:before="65" w:line="278" w:lineRule="auto"/>
              <w:ind w:right="84"/>
              <w:rPr>
                <w:sz w:val="20"/>
              </w:rPr>
            </w:pPr>
            <w:r>
              <w:rPr>
                <w:sz w:val="20"/>
              </w:rPr>
              <w:t>Soluble</w:t>
            </w:r>
          </w:p>
          <w:p w14:paraId="06D0F607" w14:textId="0C8A914B" w:rsidR="00D74896" w:rsidRDefault="00D74896" w:rsidP="00D74896">
            <w:pPr>
              <w:pStyle w:val="TableParagraph"/>
              <w:numPr>
                <w:ilvl w:val="0"/>
                <w:numId w:val="3"/>
              </w:numPr>
              <w:spacing w:before="65" w:line="278" w:lineRule="auto"/>
              <w:ind w:right="84"/>
              <w:rPr>
                <w:sz w:val="20"/>
              </w:rPr>
            </w:pPr>
            <w:r>
              <w:rPr>
                <w:sz w:val="20"/>
              </w:rPr>
              <w:t>Solvent</w:t>
            </w:r>
          </w:p>
        </w:tc>
        <w:tc>
          <w:tcPr>
            <w:tcW w:w="2874" w:type="dxa"/>
          </w:tcPr>
          <w:p w14:paraId="197B1807" w14:textId="7189B824" w:rsidR="00F25663" w:rsidRDefault="00D74896" w:rsidP="00F25663">
            <w:pPr>
              <w:pStyle w:val="TableParagraph"/>
              <w:spacing w:before="65"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>Explain how to calculate Rf values and describe how you can use Rf values to identify unknown substances.</w:t>
            </w:r>
          </w:p>
        </w:tc>
        <w:tc>
          <w:tcPr>
            <w:tcW w:w="2874" w:type="dxa"/>
          </w:tcPr>
          <w:p w14:paraId="225581D6" w14:textId="558A0802" w:rsidR="00F25663" w:rsidRDefault="007F0299" w:rsidP="00F25663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sz w:val="20"/>
              </w:rPr>
              <w:t>Write a paragraph to explain how chromatography can be used to test whether food samples are safe for human consumption.</w:t>
            </w:r>
          </w:p>
        </w:tc>
        <w:tc>
          <w:tcPr>
            <w:tcW w:w="2874" w:type="dxa"/>
          </w:tcPr>
          <w:p w14:paraId="4562B88C" w14:textId="6DB05D24" w:rsidR="00F25663" w:rsidRDefault="007F0299" w:rsidP="00F25663">
            <w:pPr>
              <w:pStyle w:val="TableParagraph"/>
              <w:spacing w:before="26" w:line="280" w:lineRule="atLeast"/>
              <w:ind w:left="81" w:right="-14"/>
              <w:rPr>
                <w:sz w:val="20"/>
              </w:rPr>
            </w:pPr>
            <w:r>
              <w:rPr>
                <w:sz w:val="20"/>
              </w:rPr>
              <w:t>Draw a flow diagram to describe the method for analysing substances in an ink sample. Include all equipment needed.</w:t>
            </w:r>
          </w:p>
        </w:tc>
        <w:tc>
          <w:tcPr>
            <w:tcW w:w="2874" w:type="dxa"/>
          </w:tcPr>
          <w:p w14:paraId="774EA979" w14:textId="59D60D9B" w:rsidR="00F25663" w:rsidRDefault="00F25663" w:rsidP="00F25663">
            <w:pPr>
              <w:pStyle w:val="TableParagraph"/>
              <w:spacing w:before="65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 xml:space="preserve">Research and create a newspaper article on how ink chromatography helped to solve the case of the ‘Forged Hitler Diaries’. </w:t>
            </w:r>
          </w:p>
        </w:tc>
      </w:tr>
    </w:tbl>
    <w:p w14:paraId="72047C19" w14:textId="77777777" w:rsidR="003615BE" w:rsidRDefault="003615BE" w:rsidP="00F25663"/>
    <w:sectPr w:rsidR="003615BE"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1D165" w14:textId="77777777" w:rsidR="00CD6532" w:rsidRDefault="00CD6532">
      <w:r>
        <w:separator/>
      </w:r>
    </w:p>
  </w:endnote>
  <w:endnote w:type="continuationSeparator" w:id="0">
    <w:p w14:paraId="104C1213" w14:textId="77777777" w:rsidR="00CD6532" w:rsidRDefault="00CD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D9CA" w14:textId="77777777" w:rsidR="004F3DAB" w:rsidRDefault="004F3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17D8" w14:textId="204EB9EC" w:rsidR="009D6823" w:rsidRDefault="006659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7ABBD6DE" wp14:editId="073F44CA">
              <wp:simplePos x="0" y="0"/>
              <wp:positionH relativeFrom="page">
                <wp:posOffset>5078730</wp:posOffset>
              </wp:positionH>
              <wp:positionV relativeFrom="page">
                <wp:posOffset>6933565</wp:posOffset>
              </wp:positionV>
              <wp:extent cx="53403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79CB" w14:textId="77777777" w:rsidR="009D6823" w:rsidRDefault="006659E4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BD6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9pt;margin-top:545.95pt;width:42.05pt;height:11.6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" filled="f" stroked="f">
              <v:textbox inset="0,0,0,0">
                <w:txbxContent>
                  <w:p w14:paraId="218D79CB" w14:textId="77777777" w:rsidR="009D6823" w:rsidRDefault="006659E4">
                    <w:pPr>
                      <w:spacing w:before="19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F062F" w14:textId="77777777" w:rsidR="004F3DAB" w:rsidRDefault="004F3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E17E5" w14:textId="77777777" w:rsidR="00CD6532" w:rsidRDefault="00CD6532">
      <w:r>
        <w:separator/>
      </w:r>
    </w:p>
  </w:footnote>
  <w:footnote w:type="continuationSeparator" w:id="0">
    <w:p w14:paraId="7FFAB1BF" w14:textId="77777777" w:rsidR="00CD6532" w:rsidRDefault="00CD6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B7633" w14:textId="77777777" w:rsidR="004F3DAB" w:rsidRDefault="004F3D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D236" w14:textId="77777777" w:rsidR="004F3DAB" w:rsidRDefault="004F3D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1504" w14:textId="77777777" w:rsidR="004F3DAB" w:rsidRDefault="004F3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00A"/>
    <w:multiLevelType w:val="hybridMultilevel"/>
    <w:tmpl w:val="15CED204"/>
    <w:lvl w:ilvl="0" w:tplc="A1801F32">
      <w:start w:val="10"/>
      <w:numFmt w:val="bullet"/>
      <w:lvlText w:val="-"/>
      <w:lvlJc w:val="left"/>
      <w:pPr>
        <w:ind w:left="44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1CD4302B"/>
    <w:multiLevelType w:val="hybridMultilevel"/>
    <w:tmpl w:val="62F233A2"/>
    <w:lvl w:ilvl="0" w:tplc="A6B4E010">
      <w:start w:val="10"/>
      <w:numFmt w:val="bullet"/>
      <w:lvlText w:val="-"/>
      <w:lvlJc w:val="left"/>
      <w:pPr>
        <w:ind w:left="44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" w15:restartNumberingAfterBreak="0">
    <w:nsid w:val="29376079"/>
    <w:multiLevelType w:val="hybridMultilevel"/>
    <w:tmpl w:val="F9F4985E"/>
    <w:lvl w:ilvl="0" w:tplc="B9C2D2EA">
      <w:start w:val="10"/>
      <w:numFmt w:val="bullet"/>
      <w:lvlText w:val="-"/>
      <w:lvlJc w:val="left"/>
      <w:pPr>
        <w:ind w:left="440" w:hanging="360"/>
      </w:pPr>
      <w:rPr>
        <w:rFonts w:ascii="Tahoma" w:eastAsia="Tahoma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0C5396"/>
    <w:rsid w:val="00215932"/>
    <w:rsid w:val="002F53DC"/>
    <w:rsid w:val="003023F5"/>
    <w:rsid w:val="003615BE"/>
    <w:rsid w:val="00431C5F"/>
    <w:rsid w:val="00481297"/>
    <w:rsid w:val="00497242"/>
    <w:rsid w:val="004C111E"/>
    <w:rsid w:val="004F3DAB"/>
    <w:rsid w:val="0051794B"/>
    <w:rsid w:val="005469C2"/>
    <w:rsid w:val="005E7283"/>
    <w:rsid w:val="006659E4"/>
    <w:rsid w:val="007212D3"/>
    <w:rsid w:val="007C1DD9"/>
    <w:rsid w:val="007F0299"/>
    <w:rsid w:val="00826A64"/>
    <w:rsid w:val="00847B47"/>
    <w:rsid w:val="009D6823"/>
    <w:rsid w:val="00B734CE"/>
    <w:rsid w:val="00B8137E"/>
    <w:rsid w:val="00BC7648"/>
    <w:rsid w:val="00CD336A"/>
    <w:rsid w:val="00CD6532"/>
    <w:rsid w:val="00D45EB1"/>
    <w:rsid w:val="00D74896"/>
    <w:rsid w:val="00DE7763"/>
    <w:rsid w:val="00F25663"/>
    <w:rsid w:val="00F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McCauslin</dc:creator>
  <cp:lastModifiedBy>Sarah Vickrage</cp:lastModifiedBy>
  <cp:revision>3</cp:revision>
  <dcterms:created xsi:type="dcterms:W3CDTF">2020-11-17T08:46:00Z</dcterms:created>
  <dcterms:modified xsi:type="dcterms:W3CDTF">2021-09-08T08:19:00Z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